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>Public Meeting</w:t>
      </w:r>
    </w:p>
    <w:p w14:paraId="466AB507" w14:textId="0AACFE83" w:rsidR="008423B4" w:rsidRPr="00FB769A" w:rsidRDefault="00DB31EB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June 5</w:t>
      </w:r>
      <w:r w:rsidR="000D3D2C">
        <w:rPr>
          <w:sz w:val="28"/>
          <w:szCs w:val="28"/>
        </w:rPr>
        <w:t>,</w:t>
      </w:r>
      <w:r w:rsidR="00865E56">
        <w:rPr>
          <w:sz w:val="28"/>
          <w:szCs w:val="28"/>
        </w:rPr>
        <w:t xml:space="preserve"> 202</w:t>
      </w:r>
      <w:r w:rsidR="000D3D2C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06AF9D1F" w14:textId="77777777" w:rsidR="008423B4" w:rsidRPr="00FB769A" w:rsidRDefault="004C0BD0" w:rsidP="008423B4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1A2B5DFE" w14:textId="77777777" w:rsidR="008423B4" w:rsidRPr="00FB769A" w:rsidRDefault="008423B4" w:rsidP="008423B4">
      <w:pPr>
        <w:spacing w:after="0"/>
        <w:jc w:val="center"/>
        <w:rPr>
          <w:sz w:val="28"/>
          <w:szCs w:val="28"/>
        </w:rPr>
      </w:pPr>
    </w:p>
    <w:p w14:paraId="0CC1A7CD" w14:textId="68CB04DE" w:rsidR="008423B4" w:rsidRDefault="009534F2" w:rsidP="008423B4">
      <w:pPr>
        <w:pStyle w:val="AGCBUTitle"/>
        <w:spacing w:after="0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B9435B6" w14:textId="77777777" w:rsidR="009534F2" w:rsidRPr="009534F2" w:rsidRDefault="009534F2" w:rsidP="009534F2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7564CA08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DB31EB">
        <w:rPr>
          <w:sz w:val="28"/>
          <w:szCs w:val="28"/>
        </w:rPr>
        <w:t>June 3</w:t>
      </w:r>
      <w:r w:rsidR="0070424C">
        <w:rPr>
          <w:sz w:val="28"/>
          <w:szCs w:val="28"/>
        </w:rPr>
        <w:t>, 20</w:t>
      </w:r>
      <w:r w:rsidR="00E15887">
        <w:rPr>
          <w:sz w:val="28"/>
          <w:szCs w:val="28"/>
        </w:rPr>
        <w:t>2</w:t>
      </w:r>
      <w:r w:rsidR="000D3D2C">
        <w:rPr>
          <w:sz w:val="28"/>
          <w:szCs w:val="28"/>
        </w:rPr>
        <w:t>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76535343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7E658D">
        <w:rPr>
          <w:sz w:val="28"/>
          <w:szCs w:val="28"/>
        </w:rPr>
        <w:t>.</w:t>
      </w:r>
    </w:p>
    <w:p w14:paraId="6726B753" w14:textId="77777777" w:rsidR="008423B4" w:rsidRDefault="004C0BD0" w:rsidP="008423B4">
      <w:pPr>
        <w:pStyle w:val="Heading1"/>
      </w:pPr>
      <w:r w:rsidRPr="00FB769A">
        <w:t>Roll call of Commissioners/Officials in Attendance</w:t>
      </w:r>
    </w:p>
    <w:p w14:paraId="33BD51CE" w14:textId="24D4986B" w:rsidR="008423B4" w:rsidRPr="00580AE1" w:rsidRDefault="004C0BD0" w:rsidP="006D1F4E">
      <w:pPr>
        <w:pStyle w:val="Heading1"/>
        <w:rPr>
          <w:b w:val="0"/>
          <w:bCs w:val="0"/>
        </w:rPr>
      </w:pPr>
      <w:r w:rsidRPr="00FB769A">
        <w:t>Approval of Minutes</w:t>
      </w:r>
      <w:r w:rsidR="00580AE1">
        <w:t xml:space="preserve">.  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2BA45C9" w14:textId="73CB1811" w:rsidR="00580AE1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  <w:r w:rsidR="00580AE1">
        <w:rPr>
          <w:sz w:val="28"/>
          <w:szCs w:val="28"/>
        </w:rPr>
        <w:t xml:space="preserve">  </w:t>
      </w:r>
    </w:p>
    <w:p w14:paraId="092AEEA3" w14:textId="77777777" w:rsidR="0070424C" w:rsidRDefault="004C0BD0" w:rsidP="008423B4">
      <w:pPr>
        <w:pStyle w:val="Heading1"/>
      </w:pPr>
      <w:r w:rsidRPr="00FB769A">
        <w:t xml:space="preserve">Resolutions: </w:t>
      </w:r>
      <w:r w:rsidRPr="00FB769A">
        <w:tab/>
        <w:t xml:space="preserve">      </w:t>
      </w:r>
    </w:p>
    <w:p w14:paraId="1F955D3B" w14:textId="77777777" w:rsidR="00806EFB" w:rsidRDefault="00806EFB" w:rsidP="00806EFB">
      <w:pPr>
        <w:pStyle w:val="Heading1"/>
        <w:numPr>
          <w:ilvl w:val="0"/>
          <w:numId w:val="0"/>
        </w:numPr>
        <w:ind w:left="360" w:hanging="360"/>
      </w:pPr>
    </w:p>
    <w:p w14:paraId="5516D0BE" w14:textId="2E2BED2D" w:rsidR="009F011F" w:rsidRDefault="004C0BD0" w:rsidP="009F011F">
      <w:pPr>
        <w:pStyle w:val="Heading1"/>
      </w:pPr>
      <w:r w:rsidRPr="00FB769A">
        <w:lastRenderedPageBreak/>
        <w:t>Chairman’s Agenda Items:</w:t>
      </w:r>
    </w:p>
    <w:p w14:paraId="29547D6E" w14:textId="0BF13398" w:rsidR="00806EFB" w:rsidRDefault="00806EFB" w:rsidP="00806EFB">
      <w:pPr>
        <w:pStyle w:val="Heading2"/>
      </w:pPr>
      <w:r>
        <w:t>Presentation of watch to Christopher Reed for his retirement</w:t>
      </w:r>
      <w:r>
        <w:t>, effective 6/1/24.  Thanked Chris for his dedication and service to the Department.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0243E894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  <w:r w:rsidR="00580AE1">
        <w:t xml:space="preserve"> </w:t>
      </w:r>
      <w:r w:rsidR="00676CDB">
        <w:t xml:space="preserve"> 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1A0E27D6" w14:textId="7A09834D" w:rsidR="008423B4" w:rsidRDefault="00580AE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</w:t>
      </w:r>
      <w:r w:rsidR="004C0BD0" w:rsidRPr="00FB769A">
        <w:t>.</w:t>
      </w:r>
      <w:r w:rsidR="004C0BD0" w:rsidRPr="00FB769A">
        <w:tab/>
        <w:t xml:space="preserve">Training </w:t>
      </w:r>
      <w:r w:rsidR="00676CDB">
        <w:t>Report</w:t>
      </w:r>
    </w:p>
    <w:p w14:paraId="2067670D" w14:textId="77777777" w:rsidR="00FB5F6F" w:rsidRPr="00FB769A" w:rsidRDefault="00FB5F6F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6F9073ED" w:rsidR="008423B4" w:rsidRPr="00580AE1" w:rsidRDefault="004C0BD0" w:rsidP="008423B4">
      <w:pPr>
        <w:pStyle w:val="Heading1"/>
        <w:rPr>
          <w:b w:val="0"/>
          <w:bCs w:val="0"/>
        </w:rPr>
      </w:pPr>
      <w:r w:rsidRPr="00FB769A">
        <w:t>Treasurer’s Report</w:t>
      </w:r>
      <w:r w:rsidR="00580AE1">
        <w:t xml:space="preserve">  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5535AEBF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602CC1">
        <w:rPr>
          <w:sz w:val="28"/>
          <w:szCs w:val="28"/>
        </w:rPr>
        <w:t>2</w:t>
      </w:r>
      <w:r w:rsidR="00DB31EB">
        <w:rPr>
          <w:sz w:val="28"/>
          <w:szCs w:val="28"/>
        </w:rPr>
        <w:t>3</w:t>
      </w:r>
      <w:r w:rsidR="00282CCF" w:rsidRPr="00282CCF">
        <w:rPr>
          <w:sz w:val="28"/>
          <w:szCs w:val="28"/>
        </w:rPr>
        <w:t>)</w:t>
      </w:r>
      <w:r w:rsidR="00580AE1">
        <w:rPr>
          <w:sz w:val="28"/>
          <w:szCs w:val="28"/>
        </w:rPr>
        <w:t xml:space="preserve">. 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5EE25B9C" w14:textId="4FC1B711" w:rsidR="00580AE1" w:rsidRPr="00580AE1" w:rsidRDefault="004C0BD0" w:rsidP="00580AE1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  <w:r w:rsidR="00580AE1">
        <w:rPr>
          <w:sz w:val="28"/>
          <w:szCs w:val="28"/>
        </w:rPr>
        <w:t xml:space="preserve">  </w:t>
      </w:r>
    </w:p>
    <w:p w14:paraId="03C9C29E" w14:textId="77777777" w:rsidR="008423B4" w:rsidRPr="00FB769A" w:rsidRDefault="004C0BD0" w:rsidP="008423B4">
      <w:pPr>
        <w:pStyle w:val="Heading1"/>
      </w:pPr>
      <w:r w:rsidRPr="00FB769A">
        <w:t>New Business</w:t>
      </w:r>
    </w:p>
    <w:p w14:paraId="6E3BE942" w14:textId="76DAE6CA" w:rsidR="008423B4" w:rsidRPr="00580AE1" w:rsidRDefault="004C0BD0" w:rsidP="008423B4">
      <w:pPr>
        <w:pStyle w:val="Heading1"/>
        <w:rPr>
          <w:b w:val="0"/>
          <w:bCs w:val="0"/>
        </w:rPr>
      </w:pPr>
      <w:r w:rsidRPr="00FB769A">
        <w:t>Resolution for Commissioners to Convene in Executive Session</w:t>
      </w:r>
      <w:r w:rsidR="00580AE1">
        <w:t xml:space="preserve">.  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05AB6995" w14:textId="46D4D3CF" w:rsidR="00FF22F4" w:rsidRDefault="004C0BD0" w:rsidP="00E67C75">
      <w:pPr>
        <w:pStyle w:val="Heading1"/>
      </w:pPr>
      <w:r w:rsidRPr="00FB769A">
        <w:t xml:space="preserve">Adjourn Meeting 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A55214"/>
    <w:multiLevelType w:val="hybridMultilevel"/>
    <w:tmpl w:val="C84CA28A"/>
    <w:lvl w:ilvl="0" w:tplc="AEEE75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53EE"/>
    <w:multiLevelType w:val="multilevel"/>
    <w:tmpl w:val="E62CBB0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4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5821DE"/>
    <w:multiLevelType w:val="hybridMultilevel"/>
    <w:tmpl w:val="B9243246"/>
    <w:lvl w:ilvl="0" w:tplc="E8303B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956524787">
    <w:abstractNumId w:val="3"/>
  </w:num>
  <w:num w:numId="2" w16cid:durableId="66416053">
    <w:abstractNumId w:val="8"/>
  </w:num>
  <w:num w:numId="3" w16cid:durableId="1478187255">
    <w:abstractNumId w:val="4"/>
  </w:num>
  <w:num w:numId="4" w16cid:durableId="325979118">
    <w:abstractNumId w:val="0"/>
  </w:num>
  <w:num w:numId="5" w16cid:durableId="1213732661">
    <w:abstractNumId w:val="5"/>
  </w:num>
  <w:num w:numId="6" w16cid:durableId="219556866">
    <w:abstractNumId w:val="2"/>
  </w:num>
  <w:num w:numId="7" w16cid:durableId="1146554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414844">
    <w:abstractNumId w:val="6"/>
  </w:num>
  <w:num w:numId="9" w16cid:durableId="609776009">
    <w:abstractNumId w:val="7"/>
  </w:num>
  <w:num w:numId="10" w16cid:durableId="108010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30286"/>
    <w:rsid w:val="00031B40"/>
    <w:rsid w:val="000B26F1"/>
    <w:rsid w:val="000D3D2C"/>
    <w:rsid w:val="00134AD2"/>
    <w:rsid w:val="00152523"/>
    <w:rsid w:val="0017113A"/>
    <w:rsid w:val="001C7C3A"/>
    <w:rsid w:val="001F0026"/>
    <w:rsid w:val="00203B3C"/>
    <w:rsid w:val="00206DBF"/>
    <w:rsid w:val="00221333"/>
    <w:rsid w:val="00282CCF"/>
    <w:rsid w:val="002D1771"/>
    <w:rsid w:val="002D476C"/>
    <w:rsid w:val="002D72A3"/>
    <w:rsid w:val="002E64E2"/>
    <w:rsid w:val="00317A94"/>
    <w:rsid w:val="00345AEC"/>
    <w:rsid w:val="003521C5"/>
    <w:rsid w:val="003C2530"/>
    <w:rsid w:val="003D2CFB"/>
    <w:rsid w:val="00400FA0"/>
    <w:rsid w:val="00486C11"/>
    <w:rsid w:val="004B33BB"/>
    <w:rsid w:val="004C0BD0"/>
    <w:rsid w:val="004E001A"/>
    <w:rsid w:val="004F6CC8"/>
    <w:rsid w:val="00523D60"/>
    <w:rsid w:val="00564D31"/>
    <w:rsid w:val="005739F2"/>
    <w:rsid w:val="005768E6"/>
    <w:rsid w:val="00580AE1"/>
    <w:rsid w:val="0058247E"/>
    <w:rsid w:val="005B2A03"/>
    <w:rsid w:val="005C24C3"/>
    <w:rsid w:val="005C25A2"/>
    <w:rsid w:val="005D43E7"/>
    <w:rsid w:val="005D5EFB"/>
    <w:rsid w:val="00602CC1"/>
    <w:rsid w:val="00654B6B"/>
    <w:rsid w:val="00676CDB"/>
    <w:rsid w:val="00683139"/>
    <w:rsid w:val="00683639"/>
    <w:rsid w:val="00686986"/>
    <w:rsid w:val="006B28BA"/>
    <w:rsid w:val="006C2759"/>
    <w:rsid w:val="006D1F4E"/>
    <w:rsid w:val="0070424C"/>
    <w:rsid w:val="00720E3A"/>
    <w:rsid w:val="0074172F"/>
    <w:rsid w:val="0078121A"/>
    <w:rsid w:val="007E229B"/>
    <w:rsid w:val="007E658D"/>
    <w:rsid w:val="007F318F"/>
    <w:rsid w:val="00800E18"/>
    <w:rsid w:val="008023D0"/>
    <w:rsid w:val="00806EFB"/>
    <w:rsid w:val="0082795E"/>
    <w:rsid w:val="008423B4"/>
    <w:rsid w:val="008551E1"/>
    <w:rsid w:val="00865E56"/>
    <w:rsid w:val="00890F58"/>
    <w:rsid w:val="008A09F2"/>
    <w:rsid w:val="008E4A7F"/>
    <w:rsid w:val="008F0601"/>
    <w:rsid w:val="00916EAC"/>
    <w:rsid w:val="00920692"/>
    <w:rsid w:val="009534F2"/>
    <w:rsid w:val="009A7E7A"/>
    <w:rsid w:val="009D52CD"/>
    <w:rsid w:val="009E3E32"/>
    <w:rsid w:val="009F011F"/>
    <w:rsid w:val="00A849B4"/>
    <w:rsid w:val="00A91864"/>
    <w:rsid w:val="00AB0CDE"/>
    <w:rsid w:val="00AB1596"/>
    <w:rsid w:val="00AD0C82"/>
    <w:rsid w:val="00AE6510"/>
    <w:rsid w:val="00AE71A2"/>
    <w:rsid w:val="00B26208"/>
    <w:rsid w:val="00B401BC"/>
    <w:rsid w:val="00B44005"/>
    <w:rsid w:val="00B83CA6"/>
    <w:rsid w:val="00BA16E4"/>
    <w:rsid w:val="00BA1C57"/>
    <w:rsid w:val="00BF3055"/>
    <w:rsid w:val="00BF78D3"/>
    <w:rsid w:val="00C43239"/>
    <w:rsid w:val="00C454DE"/>
    <w:rsid w:val="00C841BE"/>
    <w:rsid w:val="00C84B47"/>
    <w:rsid w:val="00CC3D80"/>
    <w:rsid w:val="00CD76EB"/>
    <w:rsid w:val="00D239D1"/>
    <w:rsid w:val="00D56B28"/>
    <w:rsid w:val="00D914C9"/>
    <w:rsid w:val="00DB31EB"/>
    <w:rsid w:val="00DD68BA"/>
    <w:rsid w:val="00DF1B21"/>
    <w:rsid w:val="00DF764A"/>
    <w:rsid w:val="00E12CD0"/>
    <w:rsid w:val="00E15887"/>
    <w:rsid w:val="00E35BE0"/>
    <w:rsid w:val="00E50A5A"/>
    <w:rsid w:val="00E67C75"/>
    <w:rsid w:val="00E73171"/>
    <w:rsid w:val="00E86D04"/>
    <w:rsid w:val="00E87B18"/>
    <w:rsid w:val="00E90BD7"/>
    <w:rsid w:val="00EF2D39"/>
    <w:rsid w:val="00F2443D"/>
    <w:rsid w:val="00F36883"/>
    <w:rsid w:val="00F408E6"/>
    <w:rsid w:val="00F43B5E"/>
    <w:rsid w:val="00FB45C0"/>
    <w:rsid w:val="00FB55E6"/>
    <w:rsid w:val="00FB5F6F"/>
    <w:rsid w:val="00FB769A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4</cp:revision>
  <cp:lastPrinted>2024-05-29T14:55:00Z</cp:lastPrinted>
  <dcterms:created xsi:type="dcterms:W3CDTF">2024-05-29T14:45:00Z</dcterms:created>
  <dcterms:modified xsi:type="dcterms:W3CDTF">2024-06-05T12:32:00Z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